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CD" w:rsidRDefault="007C62CD" w:rsidP="007C62CD">
      <w:pPr>
        <w:pStyle w:val="NormalWeb"/>
        <w:rPr>
          <w:rFonts w:ascii="Trebuchet MS" w:hAnsi="Trebuchet MS"/>
        </w:rPr>
      </w:pPr>
      <w:r>
        <w:rPr>
          <w:rFonts w:ascii="Arial" w:hAnsi="Arial" w:cs="Arial"/>
        </w:rPr>
        <w:t>Práctica de elaboración de la documentación técnica y administrativa nº1</w:t>
      </w:r>
    </w:p>
    <w:p w:rsidR="007C62CD" w:rsidRDefault="007C62CD" w:rsidP="007C62CD">
      <w:pPr>
        <w:pStyle w:val="NormalWeb"/>
      </w:pPr>
      <w:r>
        <w:rPr>
          <w:rFonts w:ascii="Trebuchet MS" w:hAnsi="Trebuchet MS" w:cs="Arial"/>
        </w:rPr>
        <w:t xml:space="preserve">Para realizar esta práctica necesitas leer la </w:t>
      </w:r>
      <w:proofErr w:type="spellStart"/>
      <w:r>
        <w:rPr>
          <w:rFonts w:ascii="Trebuchet MS" w:hAnsi="Trebuchet MS" w:cs="Arial"/>
        </w:rPr>
        <w:t>Ud</w:t>
      </w:r>
      <w:proofErr w:type="spellEnd"/>
      <w:r>
        <w:rPr>
          <w:rFonts w:ascii="Trebuchet MS" w:hAnsi="Trebuchet MS" w:cs="Arial"/>
        </w:rPr>
        <w:t xml:space="preserve"> 9 del archivo del mismo nombre, siguiendo </w:t>
      </w:r>
      <w:r>
        <w:rPr>
          <w:rFonts w:ascii="Arial" w:hAnsi="Arial" w:cs="Arial"/>
        </w:rPr>
        <w:t>las instrucciones del R.S.I.F. y de tu profesor para completar todos los apartados que aparecen en el Modelo de LIBRO REGISTRO INSTALACIÓN FRIGORÍFICA</w:t>
      </w:r>
    </w:p>
    <w:p w:rsidR="007C62CD" w:rsidRDefault="007C62CD" w:rsidP="007C62CD">
      <w:pPr>
        <w:pStyle w:val="NormalWeb"/>
      </w:pPr>
      <w:r>
        <w:rPr>
          <w:rFonts w:ascii="Trebuchet MS" w:hAnsi="Trebuchet MS" w:cs="Arial"/>
        </w:rPr>
        <w:t xml:space="preserve">El procedimiento para la realización del mismo, tendrás que basarte en la lectura y comprensión de los requisitos escritos, así como de los vínculos hacia la web de la </w:t>
      </w:r>
      <w:hyperlink r:id="rId5" w:history="1">
        <w:r>
          <w:rPr>
            <w:rStyle w:val="Hipervnculo"/>
          </w:rPr>
          <w:t>consejería de economía innovación ciencia y empleo</w:t>
        </w:r>
      </w:hyperlink>
      <w:r>
        <w:rPr>
          <w:rFonts w:ascii="Arial" w:hAnsi="Arial" w:cs="Arial"/>
        </w:rPr>
        <w:t>.</w:t>
      </w:r>
    </w:p>
    <w:p w:rsidR="00682E5E" w:rsidRDefault="00682E5E">
      <w:bookmarkStart w:id="0" w:name="_GoBack"/>
      <w:bookmarkEnd w:id="0"/>
    </w:p>
    <w:sectPr w:rsidR="00682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0B"/>
    <w:rsid w:val="00003BD9"/>
    <w:rsid w:val="0002348A"/>
    <w:rsid w:val="00030125"/>
    <w:rsid w:val="00054448"/>
    <w:rsid w:val="00060253"/>
    <w:rsid w:val="00072E9E"/>
    <w:rsid w:val="0007415B"/>
    <w:rsid w:val="00075A33"/>
    <w:rsid w:val="00087E24"/>
    <w:rsid w:val="0009320C"/>
    <w:rsid w:val="00096E5D"/>
    <w:rsid w:val="000A0E37"/>
    <w:rsid w:val="000B3345"/>
    <w:rsid w:val="000B5A85"/>
    <w:rsid w:val="000B6DCD"/>
    <w:rsid w:val="000C0771"/>
    <w:rsid w:val="000D03D9"/>
    <w:rsid w:val="000D7151"/>
    <w:rsid w:val="001031D0"/>
    <w:rsid w:val="001102A9"/>
    <w:rsid w:val="001237BB"/>
    <w:rsid w:val="00126B4F"/>
    <w:rsid w:val="00135F08"/>
    <w:rsid w:val="001410BB"/>
    <w:rsid w:val="001453B6"/>
    <w:rsid w:val="001569EE"/>
    <w:rsid w:val="00193EB2"/>
    <w:rsid w:val="001A2570"/>
    <w:rsid w:val="001A5CB7"/>
    <w:rsid w:val="001B6622"/>
    <w:rsid w:val="001B6C73"/>
    <w:rsid w:val="001C134C"/>
    <w:rsid w:val="001C49BE"/>
    <w:rsid w:val="001D198E"/>
    <w:rsid w:val="001E494C"/>
    <w:rsid w:val="001E6AA5"/>
    <w:rsid w:val="001F0DA8"/>
    <w:rsid w:val="001F1D4A"/>
    <w:rsid w:val="0021121A"/>
    <w:rsid w:val="00211FF9"/>
    <w:rsid w:val="00213601"/>
    <w:rsid w:val="00213837"/>
    <w:rsid w:val="00213C2B"/>
    <w:rsid w:val="00254258"/>
    <w:rsid w:val="0026341B"/>
    <w:rsid w:val="00263527"/>
    <w:rsid w:val="00263B52"/>
    <w:rsid w:val="0027161C"/>
    <w:rsid w:val="002804ED"/>
    <w:rsid w:val="002935D6"/>
    <w:rsid w:val="002950ED"/>
    <w:rsid w:val="0029670A"/>
    <w:rsid w:val="002A2C4D"/>
    <w:rsid w:val="002A57B4"/>
    <w:rsid w:val="002B0B0B"/>
    <w:rsid w:val="002B570F"/>
    <w:rsid w:val="002B5A26"/>
    <w:rsid w:val="002B79FF"/>
    <w:rsid w:val="002C2E9F"/>
    <w:rsid w:val="002D3C3A"/>
    <w:rsid w:val="002E75B2"/>
    <w:rsid w:val="002F011A"/>
    <w:rsid w:val="002F3F00"/>
    <w:rsid w:val="00302169"/>
    <w:rsid w:val="00303D5E"/>
    <w:rsid w:val="00312E68"/>
    <w:rsid w:val="00327B9A"/>
    <w:rsid w:val="00343600"/>
    <w:rsid w:val="00343995"/>
    <w:rsid w:val="00351DD6"/>
    <w:rsid w:val="00355446"/>
    <w:rsid w:val="00360192"/>
    <w:rsid w:val="00360FE5"/>
    <w:rsid w:val="0036514C"/>
    <w:rsid w:val="0038230B"/>
    <w:rsid w:val="003A3133"/>
    <w:rsid w:val="003A3DFD"/>
    <w:rsid w:val="003A61F4"/>
    <w:rsid w:val="003B7086"/>
    <w:rsid w:val="003D4FAA"/>
    <w:rsid w:val="003D53EF"/>
    <w:rsid w:val="003E7A06"/>
    <w:rsid w:val="003F05E4"/>
    <w:rsid w:val="0040142B"/>
    <w:rsid w:val="0040726E"/>
    <w:rsid w:val="004153E5"/>
    <w:rsid w:val="00415B29"/>
    <w:rsid w:val="00416778"/>
    <w:rsid w:val="00416CDB"/>
    <w:rsid w:val="00423825"/>
    <w:rsid w:val="0043271A"/>
    <w:rsid w:val="0044627D"/>
    <w:rsid w:val="004471DE"/>
    <w:rsid w:val="00451C69"/>
    <w:rsid w:val="004607ED"/>
    <w:rsid w:val="004771DD"/>
    <w:rsid w:val="00486D0C"/>
    <w:rsid w:val="00495BC1"/>
    <w:rsid w:val="004A6128"/>
    <w:rsid w:val="004B253A"/>
    <w:rsid w:val="004D1336"/>
    <w:rsid w:val="004E28FD"/>
    <w:rsid w:val="004E5CE4"/>
    <w:rsid w:val="004F026A"/>
    <w:rsid w:val="004F0304"/>
    <w:rsid w:val="004F150B"/>
    <w:rsid w:val="004F16D5"/>
    <w:rsid w:val="004F1D31"/>
    <w:rsid w:val="004F1DAD"/>
    <w:rsid w:val="004F6316"/>
    <w:rsid w:val="00506833"/>
    <w:rsid w:val="00507728"/>
    <w:rsid w:val="005112EF"/>
    <w:rsid w:val="0051432D"/>
    <w:rsid w:val="00517C16"/>
    <w:rsid w:val="0052140E"/>
    <w:rsid w:val="00524246"/>
    <w:rsid w:val="00531E53"/>
    <w:rsid w:val="005515E9"/>
    <w:rsid w:val="005572E8"/>
    <w:rsid w:val="00557658"/>
    <w:rsid w:val="00561B95"/>
    <w:rsid w:val="00573120"/>
    <w:rsid w:val="005976F9"/>
    <w:rsid w:val="00597BF5"/>
    <w:rsid w:val="005C266A"/>
    <w:rsid w:val="005D6787"/>
    <w:rsid w:val="005D7A74"/>
    <w:rsid w:val="005F6479"/>
    <w:rsid w:val="00605934"/>
    <w:rsid w:val="0061086F"/>
    <w:rsid w:val="00633C04"/>
    <w:rsid w:val="00647EBD"/>
    <w:rsid w:val="00662731"/>
    <w:rsid w:val="00665AF5"/>
    <w:rsid w:val="006706C4"/>
    <w:rsid w:val="00672637"/>
    <w:rsid w:val="00680821"/>
    <w:rsid w:val="006827D2"/>
    <w:rsid w:val="00682E5E"/>
    <w:rsid w:val="00685810"/>
    <w:rsid w:val="00686690"/>
    <w:rsid w:val="006877A2"/>
    <w:rsid w:val="006972A6"/>
    <w:rsid w:val="006A479C"/>
    <w:rsid w:val="006B4D5D"/>
    <w:rsid w:val="006D5DE8"/>
    <w:rsid w:val="006F7FDC"/>
    <w:rsid w:val="00712A79"/>
    <w:rsid w:val="007154DF"/>
    <w:rsid w:val="00753761"/>
    <w:rsid w:val="007615E1"/>
    <w:rsid w:val="00762EF9"/>
    <w:rsid w:val="0078056D"/>
    <w:rsid w:val="00784365"/>
    <w:rsid w:val="00790834"/>
    <w:rsid w:val="007933C8"/>
    <w:rsid w:val="007934AA"/>
    <w:rsid w:val="007A0D0E"/>
    <w:rsid w:val="007A3E54"/>
    <w:rsid w:val="007A58BE"/>
    <w:rsid w:val="007B4076"/>
    <w:rsid w:val="007C3853"/>
    <w:rsid w:val="007C62CD"/>
    <w:rsid w:val="008109D8"/>
    <w:rsid w:val="0081603F"/>
    <w:rsid w:val="008259B6"/>
    <w:rsid w:val="00832781"/>
    <w:rsid w:val="008369EC"/>
    <w:rsid w:val="00841A12"/>
    <w:rsid w:val="00847E07"/>
    <w:rsid w:val="00863F00"/>
    <w:rsid w:val="00867A21"/>
    <w:rsid w:val="00871A4E"/>
    <w:rsid w:val="00871C66"/>
    <w:rsid w:val="008721F2"/>
    <w:rsid w:val="00884BFF"/>
    <w:rsid w:val="008B11F5"/>
    <w:rsid w:val="008B48EA"/>
    <w:rsid w:val="008D05B6"/>
    <w:rsid w:val="008D758C"/>
    <w:rsid w:val="008E3438"/>
    <w:rsid w:val="008E4D2E"/>
    <w:rsid w:val="008F60DC"/>
    <w:rsid w:val="00900CF0"/>
    <w:rsid w:val="00901F74"/>
    <w:rsid w:val="00905869"/>
    <w:rsid w:val="009069E5"/>
    <w:rsid w:val="00907CE4"/>
    <w:rsid w:val="0091253A"/>
    <w:rsid w:val="00913F6A"/>
    <w:rsid w:val="009140EC"/>
    <w:rsid w:val="00925467"/>
    <w:rsid w:val="00935647"/>
    <w:rsid w:val="009404AF"/>
    <w:rsid w:val="009455FB"/>
    <w:rsid w:val="009479DB"/>
    <w:rsid w:val="0095480C"/>
    <w:rsid w:val="00956ADA"/>
    <w:rsid w:val="009642B8"/>
    <w:rsid w:val="0097369C"/>
    <w:rsid w:val="00975274"/>
    <w:rsid w:val="0097776B"/>
    <w:rsid w:val="00982221"/>
    <w:rsid w:val="00987F96"/>
    <w:rsid w:val="0099502B"/>
    <w:rsid w:val="009B1A27"/>
    <w:rsid w:val="009B218A"/>
    <w:rsid w:val="009C099B"/>
    <w:rsid w:val="009C35F5"/>
    <w:rsid w:val="009C5695"/>
    <w:rsid w:val="009D093A"/>
    <w:rsid w:val="009D4679"/>
    <w:rsid w:val="009D5CC6"/>
    <w:rsid w:val="009F6E12"/>
    <w:rsid w:val="00A02FAD"/>
    <w:rsid w:val="00A17CA7"/>
    <w:rsid w:val="00A2179D"/>
    <w:rsid w:val="00A324A7"/>
    <w:rsid w:val="00A37DB7"/>
    <w:rsid w:val="00A42A0A"/>
    <w:rsid w:val="00A456E8"/>
    <w:rsid w:val="00A62AE8"/>
    <w:rsid w:val="00AA1A57"/>
    <w:rsid w:val="00AA562A"/>
    <w:rsid w:val="00AB62E5"/>
    <w:rsid w:val="00AB7800"/>
    <w:rsid w:val="00AC5BDB"/>
    <w:rsid w:val="00AC64FB"/>
    <w:rsid w:val="00AD75C5"/>
    <w:rsid w:val="00B132D3"/>
    <w:rsid w:val="00B14EC6"/>
    <w:rsid w:val="00B235F6"/>
    <w:rsid w:val="00B26C87"/>
    <w:rsid w:val="00B36109"/>
    <w:rsid w:val="00B37A2F"/>
    <w:rsid w:val="00B40C28"/>
    <w:rsid w:val="00B423DB"/>
    <w:rsid w:val="00B75E37"/>
    <w:rsid w:val="00B8073E"/>
    <w:rsid w:val="00B811DF"/>
    <w:rsid w:val="00B9204D"/>
    <w:rsid w:val="00B9206F"/>
    <w:rsid w:val="00BA5F70"/>
    <w:rsid w:val="00BB30F5"/>
    <w:rsid w:val="00BB7BCC"/>
    <w:rsid w:val="00BC3B3C"/>
    <w:rsid w:val="00BD7002"/>
    <w:rsid w:val="00BE0E95"/>
    <w:rsid w:val="00BE10BD"/>
    <w:rsid w:val="00BF7168"/>
    <w:rsid w:val="00C2014E"/>
    <w:rsid w:val="00C21C92"/>
    <w:rsid w:val="00C23D88"/>
    <w:rsid w:val="00C2435F"/>
    <w:rsid w:val="00C24542"/>
    <w:rsid w:val="00C27E06"/>
    <w:rsid w:val="00C376A2"/>
    <w:rsid w:val="00C44214"/>
    <w:rsid w:val="00C501EC"/>
    <w:rsid w:val="00C507E3"/>
    <w:rsid w:val="00C62542"/>
    <w:rsid w:val="00C73A1C"/>
    <w:rsid w:val="00C76ECF"/>
    <w:rsid w:val="00C921D9"/>
    <w:rsid w:val="00C9305C"/>
    <w:rsid w:val="00CB15BF"/>
    <w:rsid w:val="00CB2727"/>
    <w:rsid w:val="00CB5F5D"/>
    <w:rsid w:val="00CC1E83"/>
    <w:rsid w:val="00CC2D87"/>
    <w:rsid w:val="00CE31CE"/>
    <w:rsid w:val="00CF2A9F"/>
    <w:rsid w:val="00CF37DE"/>
    <w:rsid w:val="00CF42CE"/>
    <w:rsid w:val="00D01CCF"/>
    <w:rsid w:val="00D037A8"/>
    <w:rsid w:val="00D10F70"/>
    <w:rsid w:val="00D132F0"/>
    <w:rsid w:val="00D13577"/>
    <w:rsid w:val="00D1798E"/>
    <w:rsid w:val="00D21308"/>
    <w:rsid w:val="00D373E9"/>
    <w:rsid w:val="00D51BCC"/>
    <w:rsid w:val="00D563FE"/>
    <w:rsid w:val="00D74133"/>
    <w:rsid w:val="00D94FC6"/>
    <w:rsid w:val="00D96170"/>
    <w:rsid w:val="00DA188E"/>
    <w:rsid w:val="00DA1E37"/>
    <w:rsid w:val="00DA3A68"/>
    <w:rsid w:val="00DB4FFB"/>
    <w:rsid w:val="00E15C11"/>
    <w:rsid w:val="00E22AA1"/>
    <w:rsid w:val="00E24CC8"/>
    <w:rsid w:val="00E35442"/>
    <w:rsid w:val="00E36E07"/>
    <w:rsid w:val="00E54540"/>
    <w:rsid w:val="00E610F0"/>
    <w:rsid w:val="00E74A00"/>
    <w:rsid w:val="00E847B7"/>
    <w:rsid w:val="00E929FF"/>
    <w:rsid w:val="00E9503A"/>
    <w:rsid w:val="00E958ED"/>
    <w:rsid w:val="00EA02AC"/>
    <w:rsid w:val="00EB7B09"/>
    <w:rsid w:val="00EC2D72"/>
    <w:rsid w:val="00ED19F8"/>
    <w:rsid w:val="00EE26EA"/>
    <w:rsid w:val="00EF4D65"/>
    <w:rsid w:val="00F05823"/>
    <w:rsid w:val="00F07C18"/>
    <w:rsid w:val="00F13DB7"/>
    <w:rsid w:val="00F15B15"/>
    <w:rsid w:val="00F16D60"/>
    <w:rsid w:val="00F32634"/>
    <w:rsid w:val="00F42E1B"/>
    <w:rsid w:val="00F46D6E"/>
    <w:rsid w:val="00F61F4F"/>
    <w:rsid w:val="00F621AE"/>
    <w:rsid w:val="00F649F6"/>
    <w:rsid w:val="00F7233A"/>
    <w:rsid w:val="00F75A34"/>
    <w:rsid w:val="00F76A9B"/>
    <w:rsid w:val="00F82661"/>
    <w:rsid w:val="00FC09DE"/>
    <w:rsid w:val="00FC1763"/>
    <w:rsid w:val="00FC7F75"/>
    <w:rsid w:val="00FD2903"/>
    <w:rsid w:val="00FE4FBD"/>
    <w:rsid w:val="00FE7FD3"/>
    <w:rsid w:val="00FF0C4A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C6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C6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ntadeandalucia.es/organismos/economiainnovacioncienciayempleo/areas/industr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Gejo</dc:creator>
  <cp:keywords/>
  <dc:description/>
  <cp:lastModifiedBy>Javier Gejo</cp:lastModifiedBy>
  <cp:revision>2</cp:revision>
  <dcterms:created xsi:type="dcterms:W3CDTF">2017-06-17T10:52:00Z</dcterms:created>
  <dcterms:modified xsi:type="dcterms:W3CDTF">2017-06-17T10:52:00Z</dcterms:modified>
</cp:coreProperties>
</file>